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4096"/>
        <w:tblW w:w="10598" w:type="dxa"/>
        <w:tblBorders>
          <w:bottom w:val="single" w:sz="8" w:space="0" w:color="auto"/>
        </w:tblBorders>
        <w:tblLayout w:type="fixed"/>
        <w:tblLook w:val="00A0"/>
      </w:tblPr>
      <w:tblGrid>
        <w:gridCol w:w="4644"/>
        <w:gridCol w:w="993"/>
        <w:gridCol w:w="4961"/>
      </w:tblGrid>
      <w:tr w:rsidR="00236A44" w:rsidRPr="00AA2996" w:rsidTr="00984CC5">
        <w:trPr>
          <w:trHeight w:val="4537"/>
        </w:trPr>
        <w:tc>
          <w:tcPr>
            <w:tcW w:w="4644" w:type="dxa"/>
            <w:tcBorders>
              <w:bottom w:val="single" w:sz="8" w:space="0" w:color="auto"/>
            </w:tcBorders>
          </w:tcPr>
          <w:p w:rsidR="00236A44" w:rsidRPr="00236A44" w:rsidRDefault="00236A44" w:rsidP="00703975">
            <w:pPr>
              <w:pStyle w:val="1"/>
              <w:tabs>
                <w:tab w:val="left" w:pos="571"/>
                <w:tab w:val="center" w:pos="2001"/>
              </w:tabs>
              <w:spacing w:line="276" w:lineRule="auto"/>
              <w:rPr>
                <w:rFonts w:eastAsia="Times New Roman"/>
              </w:rPr>
            </w:pPr>
          </w:p>
          <w:p w:rsidR="00984CC5" w:rsidRDefault="00236A44" w:rsidP="00984CC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36A44">
              <w:rPr>
                <w:rFonts w:ascii="Times New Roman" w:hAnsi="Times New Roman" w:cs="Times New Roman"/>
                <w:b/>
              </w:rPr>
              <w:t xml:space="preserve">ТАТАРСТАН РЕСПУБЛИКАСЫ МАМАДЫШ МУНИЦИПАЛЬ РАЙОНЫ </w:t>
            </w:r>
            <w:r w:rsidRPr="00236A44">
              <w:rPr>
                <w:rFonts w:ascii="Times New Roman" w:hAnsi="Times New Roman" w:cs="Times New Roman"/>
                <w:b/>
                <w:lang w:val="tt-RU"/>
              </w:rPr>
              <w:t>МӘКТӘПКӘЧӘ ҺӘМ КЕЧЕ ЯШЬТӘГЕ МӘКТӘ</w:t>
            </w:r>
            <w:proofErr w:type="gramStart"/>
            <w:r w:rsidRPr="00236A44">
              <w:rPr>
                <w:rFonts w:ascii="Times New Roman" w:hAnsi="Times New Roman" w:cs="Times New Roman"/>
                <w:b/>
                <w:lang w:val="tt-RU"/>
              </w:rPr>
              <w:t>П</w:t>
            </w:r>
            <w:proofErr w:type="gramEnd"/>
            <w:r w:rsidRPr="00236A44">
              <w:rPr>
                <w:rFonts w:ascii="Times New Roman" w:hAnsi="Times New Roman" w:cs="Times New Roman"/>
                <w:b/>
                <w:lang w:val="tt-RU"/>
              </w:rPr>
              <w:t xml:space="preserve"> БАЛАЛАРЫ ӨЧЕН МУНИЦИПАЛЬ БЮДЖЕТТАГЫ БЕЛЕМ УЧРЕЖДЕНИЕСЕ</w:t>
            </w:r>
            <w:r w:rsidRPr="00236A44">
              <w:rPr>
                <w:rFonts w:ascii="Times New Roman" w:hAnsi="Times New Roman" w:cs="Times New Roman"/>
                <w:b/>
              </w:rPr>
              <w:t xml:space="preserve"> «ЗУР </w:t>
            </w:r>
            <w:r w:rsidRPr="00236A44">
              <w:rPr>
                <w:rFonts w:ascii="Times New Roman" w:hAnsi="Times New Roman" w:cs="Times New Roman"/>
                <w:b/>
                <w:lang w:val="tt-RU"/>
              </w:rPr>
              <w:t>ӨСКЕ БАШЛАНГЫЧ МӘКТӘП-БАЛАЛАР БАКЧАСЫ»</w:t>
            </w:r>
          </w:p>
          <w:p w:rsidR="00984CC5" w:rsidRDefault="00236A44" w:rsidP="00984CC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4221</w:t>
            </w:r>
            <w:r w:rsidRPr="00236A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47</w:t>
            </w:r>
            <w:proofErr w:type="spell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Мамадыш</w:t>
            </w:r>
            <w:proofErr w:type="spellEnd"/>
            <w:r w:rsidRPr="00236A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муниципаль районы</w:t>
            </w:r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Зур</w:t>
            </w:r>
            <w:proofErr w:type="spellEnd"/>
            <w:r w:rsidRPr="00236A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Өске авылы, Мәктәп</w:t>
            </w:r>
            <w:proofErr w:type="spell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36A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57 йорт</w:t>
            </w:r>
          </w:p>
          <w:p w:rsidR="00236A44" w:rsidRPr="00984CC5" w:rsidRDefault="00236A44" w:rsidP="00984CC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тел. </w:t>
            </w:r>
            <w:r w:rsidRPr="00236A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2-48-31</w:t>
            </w:r>
          </w:p>
          <w:p w:rsidR="00236A44" w:rsidRPr="00236A44" w:rsidRDefault="00236A44" w:rsidP="0070397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gramEnd"/>
            <w:r w:rsidRPr="00236A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-mail: Nbolusm.mam@tatar.ru</w:t>
            </w:r>
          </w:p>
          <w:p w:rsidR="00236A44" w:rsidRPr="004B2DDC" w:rsidRDefault="00236A44" w:rsidP="0070397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3" w:type="dxa"/>
            <w:tcBorders>
              <w:bottom w:val="single" w:sz="8" w:space="0" w:color="auto"/>
            </w:tcBorders>
          </w:tcPr>
          <w:p w:rsidR="00236A44" w:rsidRPr="00984CC5" w:rsidRDefault="00236A44" w:rsidP="00703975">
            <w:pPr>
              <w:tabs>
                <w:tab w:val="left" w:pos="4111"/>
              </w:tabs>
              <w:ind w:left="-108"/>
              <w:jc w:val="center"/>
              <w:rPr>
                <w:rFonts w:ascii="Times New Roman" w:hAnsi="Times New Roman" w:cs="Times New Roman"/>
                <w:noProof/>
                <w:lang w:val="en-US"/>
              </w:rPr>
            </w:pPr>
          </w:p>
          <w:p w:rsidR="00236A44" w:rsidRPr="00236A44" w:rsidRDefault="00236A44" w:rsidP="00703975">
            <w:pPr>
              <w:tabs>
                <w:tab w:val="left" w:pos="411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236A4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552450" cy="609600"/>
                  <wp:effectExtent l="0" t="0" r="0" b="0"/>
                  <wp:docPr id="1" name="Рисунок 1" descr="mamady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mamady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tcBorders>
              <w:bottom w:val="single" w:sz="8" w:space="0" w:color="auto"/>
            </w:tcBorders>
          </w:tcPr>
          <w:p w:rsidR="00236A44" w:rsidRPr="00236A44" w:rsidRDefault="00236A44" w:rsidP="0070397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36A44" w:rsidRPr="00236A44" w:rsidRDefault="00236A44" w:rsidP="0070397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6A44">
              <w:rPr>
                <w:rFonts w:ascii="Times New Roman" w:hAnsi="Times New Roman" w:cs="Times New Roman"/>
                <w:b/>
              </w:rPr>
              <w:t xml:space="preserve">МУНИЦИПАЛЬНОЕ БЮДЖЕТНОЕ ОБРАЗОВАТЕЛЬНОЕ УЧРЕЖДЕНИЕ ДЛЯ ДЕТЕЙ ДОШКОЛЬНОГО И МЛАДШЕГО ШКОЛЬГО ВОЗРАСТА «БОЛЬШЕУСЬКИНСКАЯ </w:t>
            </w:r>
            <w:proofErr w:type="gramStart"/>
            <w:r w:rsidRPr="00236A44">
              <w:rPr>
                <w:rFonts w:ascii="Times New Roman" w:hAnsi="Times New Roman" w:cs="Times New Roman"/>
                <w:b/>
              </w:rPr>
              <w:t>НАЧАЛЬНАЯ</w:t>
            </w:r>
            <w:proofErr w:type="gramEnd"/>
            <w:r w:rsidRPr="00236A44">
              <w:rPr>
                <w:rFonts w:ascii="Times New Roman" w:hAnsi="Times New Roman" w:cs="Times New Roman"/>
                <w:b/>
              </w:rPr>
              <w:t xml:space="preserve"> ШКОЛА-ДЕТСКИЙ САД» МАМАДЫШСКОГО МУНИЦИПАЛЬНОГО РАЙОНА РЕСПУБЛИКИ ТАТАРСТАН</w:t>
            </w:r>
          </w:p>
          <w:p w:rsidR="00236A44" w:rsidRPr="00236A44" w:rsidRDefault="00236A44" w:rsidP="007039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422147 </w:t>
            </w:r>
            <w:proofErr w:type="spell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Мамадышский</w:t>
            </w:r>
            <w:proofErr w:type="spellEnd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муниципальный район, д. Большие </w:t>
            </w:r>
            <w:proofErr w:type="spell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Уськи</w:t>
            </w:r>
            <w:proofErr w:type="spellEnd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spellEnd"/>
            <w:proofErr w:type="gramEnd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 xml:space="preserve"> Школьная, д.57</w:t>
            </w:r>
          </w:p>
          <w:p w:rsidR="00236A44" w:rsidRPr="00236A44" w:rsidRDefault="00236A44" w:rsidP="007039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тел. 2-48-31</w:t>
            </w:r>
          </w:p>
          <w:p w:rsidR="00236A44" w:rsidRPr="00236A44" w:rsidRDefault="00236A44" w:rsidP="00AA299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gramStart"/>
            <w:r w:rsidRPr="00236A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gramEnd"/>
            <w:r w:rsidRPr="00236A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-mail: Nbolusm.mam@tatar.ru</w:t>
            </w:r>
          </w:p>
        </w:tc>
      </w:tr>
    </w:tbl>
    <w:p w:rsidR="00AA2996" w:rsidRDefault="00AA2996" w:rsidP="00AA2996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Исх. № 1                                                                                           от 23 марта 2016 года</w:t>
      </w:r>
    </w:p>
    <w:p w:rsidR="00AA2996" w:rsidRDefault="00AA2996" w:rsidP="00984CC5">
      <w:pPr>
        <w:ind w:left="5245"/>
        <w:rPr>
          <w:rFonts w:ascii="Times New Roman" w:hAnsi="Times New Roman" w:cs="Times New Roman"/>
          <w:sz w:val="24"/>
          <w:szCs w:val="24"/>
        </w:rPr>
      </w:pPr>
    </w:p>
    <w:p w:rsidR="00141EE6" w:rsidRPr="00141EE6" w:rsidRDefault="00984CC5" w:rsidP="00984CC5">
      <w:pPr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Заместителю министра образования и                                                                                                                                                                                                       науки Республики Татарстан руководителю департамента надзора и контроля в сфере образования Министерства образования и науки Республики Татарстан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Гульнаре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Закариевне</w:t>
      </w:r>
      <w:proofErr w:type="spellEnd"/>
    </w:p>
    <w:p w:rsidR="001C3F7C" w:rsidRPr="00141EE6" w:rsidRDefault="001C3F7C" w:rsidP="00E165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1EE6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1C3F7C" w:rsidRPr="00141EE6" w:rsidRDefault="001C3F7C" w:rsidP="00E16581">
      <w:pPr>
        <w:jc w:val="center"/>
        <w:rPr>
          <w:rFonts w:ascii="Times New Roman" w:hAnsi="Times New Roman" w:cs="Times New Roman"/>
          <w:sz w:val="24"/>
          <w:szCs w:val="24"/>
        </w:rPr>
      </w:pPr>
      <w:r w:rsidRPr="00141EE6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для детей дошкольного и младшего школьного возраста «</w:t>
      </w:r>
      <w:r w:rsidR="00A22CF1">
        <w:rPr>
          <w:rFonts w:ascii="Times New Roman" w:hAnsi="Times New Roman" w:cs="Times New Roman"/>
          <w:sz w:val="24"/>
          <w:szCs w:val="24"/>
          <w:lang w:val="tt-RU"/>
        </w:rPr>
        <w:t>Большеуськинская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 начальная школ</w:t>
      </w:r>
      <w:proofErr w:type="gramStart"/>
      <w:r w:rsidRPr="00141EE6">
        <w:rPr>
          <w:rFonts w:ascii="Times New Roman" w:hAnsi="Times New Roman" w:cs="Times New Roman"/>
          <w:sz w:val="24"/>
          <w:szCs w:val="24"/>
          <w:lang w:val="tt-RU"/>
        </w:rPr>
        <w:t>а-</w:t>
      </w:r>
      <w:proofErr w:type="gramEnd"/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 детский сад</w:t>
      </w:r>
      <w:r w:rsidRPr="00141EE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41EE6">
        <w:rPr>
          <w:rFonts w:ascii="Times New Roman" w:hAnsi="Times New Roman" w:cs="Times New Roman"/>
          <w:sz w:val="24"/>
          <w:szCs w:val="24"/>
        </w:rPr>
        <w:t>Мамадышскогомуниципального</w:t>
      </w:r>
      <w:proofErr w:type="spellEnd"/>
      <w:r w:rsidRPr="00141EE6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1C3F7C" w:rsidRPr="00A83C17" w:rsidRDefault="001C3F7C" w:rsidP="00A83C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41EE6">
        <w:rPr>
          <w:rFonts w:ascii="Times New Roman" w:hAnsi="Times New Roman" w:cs="Times New Roman"/>
          <w:b/>
          <w:i/>
          <w:sz w:val="24"/>
          <w:szCs w:val="24"/>
        </w:rPr>
        <w:t>об исполнении предписания об устранении нарушений</w:t>
      </w:r>
    </w:p>
    <w:p w:rsidR="00A22CF1" w:rsidRDefault="001C3F7C" w:rsidP="001C3F7C">
      <w:pPr>
        <w:rPr>
          <w:rFonts w:ascii="Times New Roman" w:hAnsi="Times New Roman" w:cs="Times New Roman"/>
          <w:sz w:val="24"/>
          <w:szCs w:val="24"/>
        </w:rPr>
      </w:pPr>
      <w:r w:rsidRPr="00141EE6">
        <w:rPr>
          <w:rFonts w:ascii="Times New Roman" w:hAnsi="Times New Roman" w:cs="Times New Roman"/>
          <w:sz w:val="24"/>
          <w:szCs w:val="24"/>
        </w:rPr>
        <w:tab/>
        <w:t>В результате мероприятия по государственному контролю (надзору)</w:t>
      </w:r>
      <w:proofErr w:type="gramStart"/>
      <w:r w:rsidRPr="00141EE6">
        <w:rPr>
          <w:rFonts w:ascii="Times New Roman" w:hAnsi="Times New Roman" w:cs="Times New Roman"/>
          <w:sz w:val="24"/>
          <w:szCs w:val="24"/>
        </w:rPr>
        <w:t>,</w:t>
      </w:r>
      <w:r w:rsidR="00A22CF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A22CF1">
        <w:rPr>
          <w:rFonts w:ascii="Times New Roman" w:hAnsi="Times New Roman" w:cs="Times New Roman"/>
          <w:sz w:val="24"/>
          <w:szCs w:val="24"/>
        </w:rPr>
        <w:t xml:space="preserve">роведенного в соответствии с приказом министерства образования и науки </w:t>
      </w:r>
      <w:r w:rsidRPr="00141EE6">
        <w:rPr>
          <w:rFonts w:ascii="Times New Roman" w:hAnsi="Times New Roman" w:cs="Times New Roman"/>
          <w:sz w:val="24"/>
          <w:szCs w:val="24"/>
        </w:rPr>
        <w:t>Республики Татарстан от</w:t>
      </w:r>
      <w:r w:rsidR="00A22CF1">
        <w:rPr>
          <w:rFonts w:ascii="Times New Roman" w:hAnsi="Times New Roman" w:cs="Times New Roman"/>
          <w:sz w:val="24"/>
          <w:szCs w:val="24"/>
        </w:rPr>
        <w:t xml:space="preserve"> 03августа</w:t>
      </w:r>
      <w:r w:rsidRPr="00141EE6">
        <w:rPr>
          <w:rFonts w:ascii="Times New Roman" w:hAnsi="Times New Roman" w:cs="Times New Roman"/>
          <w:sz w:val="24"/>
          <w:szCs w:val="24"/>
        </w:rPr>
        <w:t xml:space="preserve">  201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141EE6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A22CF1">
        <w:rPr>
          <w:rFonts w:ascii="Times New Roman" w:hAnsi="Times New Roman" w:cs="Times New Roman"/>
          <w:sz w:val="24"/>
          <w:szCs w:val="24"/>
          <w:lang w:val="tt-RU"/>
        </w:rPr>
        <w:t>П 8516</w:t>
      </w:r>
      <w:r w:rsidRPr="00141EE6">
        <w:rPr>
          <w:rFonts w:ascii="Times New Roman" w:hAnsi="Times New Roman" w:cs="Times New Roman"/>
          <w:sz w:val="24"/>
          <w:szCs w:val="24"/>
        </w:rPr>
        <w:t>/1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5  </w:t>
      </w:r>
      <w:r w:rsidRPr="00141EE6">
        <w:rPr>
          <w:rFonts w:ascii="Times New Roman" w:hAnsi="Times New Roman" w:cs="Times New Roman"/>
          <w:sz w:val="24"/>
          <w:szCs w:val="24"/>
        </w:rPr>
        <w:t>в отношении муниципального бюджетного общеобразовательного учреждения для детей дошкольного и младшего школьного возраста «</w:t>
      </w:r>
      <w:r w:rsidR="00A22CF1">
        <w:rPr>
          <w:rFonts w:ascii="Times New Roman" w:hAnsi="Times New Roman" w:cs="Times New Roman"/>
          <w:sz w:val="24"/>
          <w:szCs w:val="24"/>
          <w:lang w:val="tt-RU"/>
        </w:rPr>
        <w:t xml:space="preserve">Большеуськинская 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 начальная школа- детский сад</w:t>
      </w:r>
      <w:r w:rsidRPr="00141EE6">
        <w:rPr>
          <w:rFonts w:ascii="Times New Roman" w:hAnsi="Times New Roman" w:cs="Times New Roman"/>
          <w:sz w:val="24"/>
          <w:szCs w:val="24"/>
        </w:rPr>
        <w:t xml:space="preserve">»   </w:t>
      </w:r>
      <w:proofErr w:type="spellStart"/>
      <w:r w:rsidRPr="00141EE6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141EE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– МБОУ «</w:t>
      </w:r>
      <w:r w:rsidR="00A22CF1">
        <w:rPr>
          <w:rFonts w:ascii="Times New Roman" w:hAnsi="Times New Roman" w:cs="Times New Roman"/>
          <w:sz w:val="24"/>
          <w:szCs w:val="24"/>
          <w:lang w:val="tt-RU"/>
        </w:rPr>
        <w:t>Большеуськинская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 начальная школа</w:t>
      </w:r>
      <w:r w:rsidR="00E16581" w:rsidRPr="00141EE6">
        <w:rPr>
          <w:rFonts w:ascii="Times New Roman" w:hAnsi="Times New Roman" w:cs="Times New Roman"/>
          <w:sz w:val="24"/>
          <w:szCs w:val="24"/>
        </w:rPr>
        <w:t xml:space="preserve">- </w:t>
      </w:r>
      <w:r w:rsidRPr="00141EE6">
        <w:rPr>
          <w:rFonts w:ascii="Times New Roman" w:hAnsi="Times New Roman" w:cs="Times New Roman"/>
          <w:sz w:val="24"/>
          <w:szCs w:val="24"/>
        </w:rPr>
        <w:t>детский сад»),были выявлены нарушения</w:t>
      </w:r>
      <w:r w:rsidR="00984CC5">
        <w:rPr>
          <w:rFonts w:ascii="Times New Roman" w:hAnsi="Times New Roman" w:cs="Times New Roman"/>
          <w:sz w:val="24"/>
          <w:szCs w:val="24"/>
        </w:rPr>
        <w:t xml:space="preserve"> законодательства Р</w:t>
      </w:r>
      <w:r w:rsidR="00A22CF1">
        <w:rPr>
          <w:rFonts w:ascii="Times New Roman" w:hAnsi="Times New Roman" w:cs="Times New Roman"/>
          <w:sz w:val="24"/>
          <w:szCs w:val="24"/>
        </w:rPr>
        <w:t xml:space="preserve">оссийской Федерации в сфере образования </w:t>
      </w:r>
      <w:r w:rsidRPr="00141EE6">
        <w:rPr>
          <w:rFonts w:ascii="Times New Roman" w:hAnsi="Times New Roman" w:cs="Times New Roman"/>
          <w:sz w:val="24"/>
          <w:szCs w:val="24"/>
        </w:rPr>
        <w:t>(предписания департамента надзора и контроля в сфере образования Министерства образования и науки Республики Татарстан от 05 октября  201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141EE6">
        <w:rPr>
          <w:rFonts w:ascii="Times New Roman" w:hAnsi="Times New Roman" w:cs="Times New Roman"/>
          <w:sz w:val="24"/>
          <w:szCs w:val="24"/>
        </w:rPr>
        <w:t xml:space="preserve"> года №</w:t>
      </w:r>
      <w:proofErr w:type="gramStart"/>
      <w:r w:rsidR="00A22CF1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gramEnd"/>
      <w:r w:rsidRPr="00141EE6">
        <w:rPr>
          <w:rFonts w:ascii="Times New Roman" w:hAnsi="Times New Roman" w:cs="Times New Roman"/>
          <w:sz w:val="24"/>
          <w:szCs w:val="24"/>
          <w:lang w:val="tt-RU"/>
        </w:rPr>
        <w:t xml:space="preserve"> 851</w:t>
      </w:r>
      <w:r w:rsidR="00984CC5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141EE6">
        <w:rPr>
          <w:rFonts w:ascii="Times New Roman" w:hAnsi="Times New Roman" w:cs="Times New Roman"/>
          <w:sz w:val="24"/>
          <w:szCs w:val="24"/>
        </w:rPr>
        <w:t>/1</w:t>
      </w:r>
      <w:r w:rsidRPr="00141EE6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AA2996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1C3F7C" w:rsidRPr="00A22CF1" w:rsidRDefault="00F61A76" w:rsidP="00A22CF1">
      <w:pPr>
        <w:rPr>
          <w:rFonts w:ascii="Times New Roman" w:hAnsi="Times New Roman" w:cs="Times New Roman"/>
          <w:sz w:val="24"/>
          <w:szCs w:val="24"/>
        </w:rPr>
      </w:pPr>
      <w:r w:rsidRPr="00141EE6">
        <w:rPr>
          <w:rFonts w:ascii="Times New Roman" w:hAnsi="Times New Roman" w:cs="Times New Roman"/>
          <w:sz w:val="24"/>
          <w:szCs w:val="24"/>
        </w:rPr>
        <w:t>В ходе</w:t>
      </w:r>
      <w:r w:rsidR="00AA2996">
        <w:rPr>
          <w:rFonts w:ascii="Times New Roman" w:hAnsi="Times New Roman" w:cs="Times New Roman"/>
          <w:sz w:val="24"/>
          <w:szCs w:val="24"/>
        </w:rPr>
        <w:t xml:space="preserve"> </w:t>
      </w:r>
      <w:r w:rsidRPr="00141EE6">
        <w:rPr>
          <w:rFonts w:ascii="Times New Roman" w:hAnsi="Times New Roman" w:cs="Times New Roman"/>
          <w:sz w:val="24"/>
          <w:szCs w:val="24"/>
        </w:rPr>
        <w:t>исполнения предписания об устранении нарушений приняты следующие меры, проведены мероприятия и действия:</w:t>
      </w:r>
    </w:p>
    <w:tbl>
      <w:tblPr>
        <w:tblStyle w:val="a3"/>
        <w:tblpPr w:leftFromText="180" w:rightFromText="180" w:vertAnchor="text" w:horzAnchor="margin" w:tblpY="-834"/>
        <w:tblW w:w="10314" w:type="dxa"/>
        <w:tblLayout w:type="fixed"/>
        <w:tblLook w:val="04A0"/>
      </w:tblPr>
      <w:tblGrid>
        <w:gridCol w:w="534"/>
        <w:gridCol w:w="2976"/>
        <w:gridCol w:w="2977"/>
        <w:gridCol w:w="3827"/>
      </w:tblGrid>
      <w:tr w:rsidR="00A22CF1" w:rsidRPr="00141EE6" w:rsidTr="00A22CF1">
        <w:trPr>
          <w:trHeight w:val="703"/>
        </w:trPr>
        <w:tc>
          <w:tcPr>
            <w:tcW w:w="534" w:type="dxa"/>
          </w:tcPr>
          <w:p w:rsidR="00A22CF1" w:rsidRPr="00F61A76" w:rsidRDefault="00A22CF1" w:rsidP="00F61A7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976" w:type="dxa"/>
          </w:tcPr>
          <w:p w:rsidR="00A22CF1" w:rsidRPr="00F61A76" w:rsidRDefault="00A22CF1" w:rsidP="00F61A7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Выявленные нарушения</w:t>
            </w:r>
          </w:p>
          <w:p w:rsidR="00A22CF1" w:rsidRPr="00F61A76" w:rsidRDefault="00A22CF1" w:rsidP="00F61A7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предписанию)</w:t>
            </w:r>
          </w:p>
        </w:tc>
        <w:tc>
          <w:tcPr>
            <w:tcW w:w="2977" w:type="dxa"/>
          </w:tcPr>
          <w:p w:rsidR="00A22CF1" w:rsidRPr="00F61A76" w:rsidRDefault="00A22CF1" w:rsidP="00F61A7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3827" w:type="dxa"/>
          </w:tcPr>
          <w:p w:rsidR="00A22CF1" w:rsidRPr="00F61A76" w:rsidRDefault="00A22CF1" w:rsidP="00F61A7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b/>
                <w:sz w:val="24"/>
                <w:szCs w:val="24"/>
              </w:rPr>
              <w:t>Подтверждающие  документы (копии)</w:t>
            </w:r>
          </w:p>
        </w:tc>
      </w:tr>
      <w:tr w:rsidR="00A22CF1" w:rsidRPr="00141EE6" w:rsidTr="00A22CF1">
        <w:trPr>
          <w:trHeight w:val="23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CF1" w:rsidRPr="00141EE6" w:rsidRDefault="00A22CF1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  <w:p w:rsidR="00A22CF1" w:rsidRPr="00141EE6" w:rsidRDefault="00A22CF1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CF1" w:rsidRPr="00141EE6" w:rsidRDefault="00A22CF1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CF1" w:rsidRPr="00141EE6" w:rsidRDefault="00A22CF1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CF1" w:rsidRPr="00141EE6" w:rsidRDefault="00A22CF1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CF1" w:rsidRPr="00141EE6" w:rsidRDefault="00A22CF1" w:rsidP="00A2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приказа Министерства здравоохранения и социального развития Российской Федерации от 26 августа 2010 года №761н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</w:t>
            </w:r>
            <w:r w:rsidR="00DA7AC2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должностей работников образования», ст. 46 Федерального закона «Об образовании в Российской Федерации» от 29 декабря 2012 г. №273-ФЗ (№273-ФЗ «Об образовании в РФ»)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CF1" w:rsidRPr="00141EE6" w:rsidRDefault="00DA7AC2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Соблюдены требования приказа Министерства здравоохранения и социального развития Российской Федерации от 26 августа 2010 года №761н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образования», ст. 46 Федерального закона «Об образовании в Российской Федерации» от 29 декабря 2012 г. №273-ФЗ (№273-ФЗ «Об образовании в РФ»)</w:t>
            </w:r>
            <w:proofErr w:type="gram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148D" w:rsidRDefault="0018148D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№1</w:t>
            </w:r>
          </w:p>
          <w:p w:rsidR="001E4F30" w:rsidRDefault="00DA7AC2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AC2">
              <w:rPr>
                <w:rFonts w:ascii="Times New Roman" w:hAnsi="Times New Roman" w:cs="Times New Roman"/>
                <w:sz w:val="24"/>
                <w:szCs w:val="24"/>
              </w:rPr>
              <w:t xml:space="preserve">Справка с места учебы </w:t>
            </w:r>
            <w:r w:rsidR="001E4F30">
              <w:rPr>
                <w:rFonts w:ascii="Times New Roman" w:hAnsi="Times New Roman" w:cs="Times New Roman"/>
                <w:sz w:val="24"/>
                <w:szCs w:val="24"/>
              </w:rPr>
              <w:t>№49 от 22 марта 2016 года</w:t>
            </w:r>
          </w:p>
          <w:p w:rsidR="004B2DDC" w:rsidRDefault="001E4F30" w:rsidP="00A22CF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документ:</w:t>
            </w:r>
          </w:p>
          <w:p w:rsidR="00A22CF1" w:rsidRPr="004B2DDC" w:rsidRDefault="00AE518F" w:rsidP="004B2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4B2DDC" w:rsidRPr="001E4F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https://edu.tatar.ru/mamadysh/b-uski/sch_dou/page2926606.htm</w:t>
              </w:r>
            </w:hyperlink>
          </w:p>
        </w:tc>
      </w:tr>
      <w:tr w:rsidR="00DA7AC2" w:rsidRPr="00141EE6" w:rsidTr="00A22CF1">
        <w:trPr>
          <w:trHeight w:val="23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C2" w:rsidRPr="00141EE6" w:rsidRDefault="0018148D" w:rsidP="00DA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C2" w:rsidRPr="00141EE6" w:rsidRDefault="005544BC" w:rsidP="00DA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</w:t>
            </w:r>
            <w:r w:rsidR="00DA7AC2"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общеобразовательных программ,рабочих программ по отдельным  дисциплинам учебного плана в соответствии с ч. 7 ст. 12 Федерального закона  «Об образовании в Российской Федерации» от 29 декабря 2012 г. №273-ФЗ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C2" w:rsidRPr="00141EE6" w:rsidRDefault="00DA7AC2" w:rsidP="00DA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 Привели  в соответствие  разработку и реализацию общеобразовательных программ,рабочих программ по отдельным  дисциплинам учебного плана в соответствии с ч. 7 ст. 12 Федерального закона  «Об образовании в Российской Федерации» от 29 декабря 2012 г. №273-ФЗ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4BC" w:rsidRDefault="005544BC" w:rsidP="003E761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 программы   </w:t>
            </w:r>
          </w:p>
          <w:p w:rsidR="009D021F" w:rsidRDefault="005544BC" w:rsidP="003E761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документ:  </w:t>
            </w:r>
            <w:bookmarkStart w:id="0" w:name="_GoBack"/>
            <w:bookmarkEnd w:id="0"/>
          </w:p>
          <w:p w:rsidR="009D021F" w:rsidRDefault="00AE518F" w:rsidP="003E761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6D41C0" w:rsidRPr="006D41C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https://edu.tatar.ru/upload/images/files/PDF</w:t>
              </w:r>
            </w:hyperlink>
          </w:p>
          <w:p w:rsidR="00DA7AC2" w:rsidRPr="009D021F" w:rsidRDefault="009D021F" w:rsidP="009D021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Рабочие программы               Ссылка на документ</w:t>
            </w:r>
            <w:hyperlink r:id="rId8" w:history="1">
              <w:r w:rsidR="005544BC" w:rsidRPr="009D021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https://edu.tatar.ru/mamadysh/b-uski/sch_dou/page2924725.htm                                       </w:t>
              </w:r>
            </w:hyperlink>
          </w:p>
        </w:tc>
      </w:tr>
      <w:tr w:rsidR="00DA7AC2" w:rsidRPr="00141EE6" w:rsidTr="00A22CF1">
        <w:trPr>
          <w:trHeight w:val="563"/>
        </w:trPr>
        <w:tc>
          <w:tcPr>
            <w:tcW w:w="534" w:type="dxa"/>
          </w:tcPr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41E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Размещение и обновление информации на официальном сайте МБОУ всети Интернет согласно ст.29 №273-ФЗ</w:t>
            </w:r>
            <w:proofErr w:type="gramStart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; ;</w:t>
            </w:r>
            <w:proofErr w:type="gramEnd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постановлению </w:t>
            </w:r>
            <w:r w:rsidRPr="00141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 июля 2013 года №582.</w:t>
            </w:r>
          </w:p>
        </w:tc>
        <w:tc>
          <w:tcPr>
            <w:tcW w:w="2977" w:type="dxa"/>
          </w:tcPr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</w:t>
            </w:r>
            <w:r w:rsidR="003E7614">
              <w:rPr>
                <w:rFonts w:ascii="Times New Roman" w:hAnsi="Times New Roman" w:cs="Times New Roman"/>
                <w:sz w:val="24"/>
                <w:szCs w:val="24"/>
              </w:rPr>
              <w:t>ормация</w:t>
            </w:r>
            <w:r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сайте МБОУ «</w:t>
            </w:r>
            <w:proofErr w:type="spellStart"/>
            <w:r w:rsidR="003E7614">
              <w:rPr>
                <w:rFonts w:ascii="Times New Roman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</w:t>
            </w:r>
            <w:proofErr w:type="spellStart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школа-детский</w:t>
            </w:r>
            <w:proofErr w:type="spellEnd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 xml:space="preserve"> сад</w:t>
            </w:r>
            <w:r w:rsidR="003E7614">
              <w:rPr>
                <w:rFonts w:ascii="Times New Roman" w:hAnsi="Times New Roman" w:cs="Times New Roman"/>
                <w:sz w:val="24"/>
                <w:szCs w:val="24"/>
              </w:rPr>
              <w:t xml:space="preserve">» приведена в </w:t>
            </w:r>
            <w:r w:rsidR="003E7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</w:t>
            </w:r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: согласно ст.29 №273-ФЗ «Об образовании в РФ»</w:t>
            </w:r>
            <w:proofErr w:type="gramStart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;п</w:t>
            </w:r>
            <w:proofErr w:type="gramEnd"/>
            <w:r w:rsidRPr="00141EE6">
              <w:rPr>
                <w:rFonts w:ascii="Times New Roman" w:hAnsi="Times New Roman" w:cs="Times New Roman"/>
                <w:sz w:val="24"/>
                <w:szCs w:val="24"/>
              </w:rPr>
              <w:t>остановление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 июля 2013 года №582.</w:t>
            </w: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Адрес сайта:</w:t>
            </w:r>
          </w:p>
          <w:p w:rsidR="00DA7AC2" w:rsidRPr="00141EE6" w:rsidRDefault="00AE518F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9D021F" w:rsidRPr="009D021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https://edu.tatar.ru/mamadysh/b-uski/sch_dou</w:t>
              </w:r>
            </w:hyperlink>
          </w:p>
        </w:tc>
      </w:tr>
      <w:tr w:rsidR="00DA7AC2" w:rsidRPr="00141EE6" w:rsidTr="00A22CF1">
        <w:trPr>
          <w:trHeight w:val="1968"/>
        </w:trPr>
        <w:tc>
          <w:tcPr>
            <w:tcW w:w="534" w:type="dxa"/>
            <w:tcBorders>
              <w:top w:val="single" w:sz="4" w:space="0" w:color="auto"/>
            </w:tcBorders>
          </w:tcPr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3.1. 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3E7614" w:rsidRPr="00141EE6" w:rsidRDefault="003E7614" w:rsidP="003E761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в соответствии с требованиями ст. 102 №273-ФЗ «Об образовании в РФ», ст. 131 Гражданского кодекса Российской Федерации недвижимое имущество МБОУ (здание начальной школы).</w:t>
            </w:r>
          </w:p>
          <w:p w:rsidR="00DA7AC2" w:rsidRPr="00141EE6" w:rsidRDefault="00DA7AC2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A7AC2" w:rsidRPr="00141EE6" w:rsidRDefault="0018148D" w:rsidP="0018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Недвижимое имущество МБОУ (здание начальной школы) оформлено в соответствии с требованиями ст. 102 №273-ФЗ «Об образовании в РФ», ст.131 Гражданского кодекса Российской федерации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A7AC2" w:rsidRPr="00481710" w:rsidRDefault="00481710" w:rsidP="00DA7AC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№2</w:t>
            </w:r>
          </w:p>
          <w:p w:rsidR="00DA7AC2" w:rsidRPr="00141EE6" w:rsidRDefault="00481710" w:rsidP="00DA7AC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с</w:t>
            </w:r>
            <w:r w:rsidR="00DD69CB">
              <w:rPr>
                <w:rFonts w:ascii="Times New Roman" w:hAnsi="Times New Roman" w:cs="Times New Roman"/>
                <w:sz w:val="24"/>
                <w:szCs w:val="24"/>
              </w:rPr>
              <w:t>видетельства</w:t>
            </w:r>
            <w:r w:rsidR="0018148D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регистрации права №16-16/026-16/138/001/2015-231/1 от 25 декабря 2015 года</w:t>
            </w:r>
            <w:r w:rsidR="00DD69C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Ссылка на документ</w:t>
            </w:r>
          </w:p>
          <w:p w:rsidR="00DA7AC2" w:rsidRPr="00141EE6" w:rsidRDefault="00AE518F" w:rsidP="00DD69C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69CB" w:rsidRPr="00DD69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https://edu.tatar.ru/mamadysh/b-uski/sch_dou/page2921221.htm</w:t>
              </w:r>
            </w:hyperlink>
          </w:p>
        </w:tc>
      </w:tr>
      <w:tr w:rsidR="00F61A76" w:rsidRPr="00141EE6" w:rsidTr="00A22CF1">
        <w:trPr>
          <w:trHeight w:val="1968"/>
        </w:trPr>
        <w:tc>
          <w:tcPr>
            <w:tcW w:w="534" w:type="dxa"/>
            <w:tcBorders>
              <w:top w:val="single" w:sz="4" w:space="0" w:color="auto"/>
            </w:tcBorders>
          </w:tcPr>
          <w:p w:rsidR="00F61A76" w:rsidRPr="00141EE6" w:rsidRDefault="00F61A76" w:rsidP="00DA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F61A76" w:rsidRDefault="00F61A76" w:rsidP="003E7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sz w:val="24"/>
                <w:szCs w:val="24"/>
              </w:rPr>
              <w:t>Провести экспертную оценку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последствий передачи помещений МБОУ сторонним организациям (МБУ «Централизованная библиотечная система», 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Таттелеком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в соответствии с требованиями п.п.3,4 ст.13 Закона Российской Федерации «Об основных гарантиях прав ребенка в </w:t>
            </w:r>
            <w:r w:rsidR="006D41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едерации».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F61A76" w:rsidRDefault="00F61A76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дена экспертная оценка последствий передачи помещений МБОУ сторонним организациям (МБУ «Централизованная библиотечная система», 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Таттелеком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») в соответствии с требованиями п.п.3,4 ст.13 Закона Российской Федерации «Об основных гаран</w:t>
            </w:r>
            <w:r w:rsidR="00A8015A">
              <w:rPr>
                <w:rFonts w:ascii="Times New Roman" w:hAnsi="Times New Roman" w:cs="Times New Roman"/>
                <w:sz w:val="24"/>
                <w:szCs w:val="24"/>
              </w:rPr>
              <w:t xml:space="preserve">тиях прав ребенка в </w:t>
            </w:r>
            <w:r w:rsidR="00A80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едерации».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F61A76" w:rsidRDefault="00DD69CB" w:rsidP="00DA7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 №3                      Копия экспертной оценки</w:t>
            </w:r>
            <w:r w:rsidR="00F61A76" w:rsidRPr="00F61A76">
              <w:rPr>
                <w:rFonts w:ascii="Times New Roman" w:hAnsi="Times New Roman" w:cs="Times New Roman"/>
                <w:sz w:val="24"/>
                <w:szCs w:val="24"/>
              </w:rPr>
              <w:t xml:space="preserve"> последствий договора безвозмездного пользования муниципальным имуществом для обеспечения образования, воспитания, развития, социальной защиты и социального обслуживания детей №24 от 21 апреля 2014 года.</w:t>
            </w:r>
          </w:p>
          <w:p w:rsidR="00F61A76" w:rsidRDefault="00DD69CB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документ: </w:t>
            </w:r>
            <w:hyperlink r:id="rId11" w:history="1">
              <w:r w:rsidRPr="00DD69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https://edu.tatar.ru/mamadysh/b-uski/sch_dou/page2921232.htm</w:t>
              </w:r>
            </w:hyperlink>
          </w:p>
          <w:p w:rsidR="00DD69CB" w:rsidRDefault="00DD69CB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9CB" w:rsidRDefault="00DD69CB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№4</w:t>
            </w:r>
          </w:p>
          <w:p w:rsidR="00DD69CB" w:rsidRDefault="00DD69CB" w:rsidP="00DD6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экспертной оценки</w:t>
            </w:r>
            <w:r w:rsidRPr="00F61A76">
              <w:rPr>
                <w:rFonts w:ascii="Times New Roman" w:hAnsi="Times New Roman" w:cs="Times New Roman"/>
                <w:sz w:val="24"/>
                <w:szCs w:val="24"/>
              </w:rPr>
              <w:t>последствий договора безвозмездного пользования муниципальным имуществом для обеспечения образования, воспитания, развития, социальной защиты и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циального обслуживания детей №34</w:t>
            </w:r>
            <w:r w:rsidRPr="00F61A76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D41C0" w:rsidRPr="006D41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января 2016</w:t>
            </w:r>
            <w:r w:rsidRPr="00F61A76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DD69CB" w:rsidRPr="00FF77F1" w:rsidRDefault="00DD69CB" w:rsidP="00DD6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документ: </w:t>
            </w:r>
            <w:hyperlink r:id="rId12" w:history="1">
              <w:r w:rsidRPr="00FF77F1">
                <w:rPr>
                  <w:rStyle w:val="a4"/>
                  <w:rFonts w:ascii="Times New Roman" w:hAnsi="Times New Roman" w:cs="Times New Roman"/>
                </w:rPr>
                <w:t>https://edu.tatar.ru/mamadysh/b-uski/sch_dou/page2921227.htm</w:t>
              </w:r>
            </w:hyperlink>
          </w:p>
          <w:p w:rsidR="00F61A76" w:rsidRDefault="00F61A76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A76" w:rsidRPr="00F61A76" w:rsidRDefault="00F61A76" w:rsidP="00F61A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F61A76" w:rsidRDefault="00661D39" w:rsidP="001C3F7C">
      <w:pPr>
        <w:rPr>
          <w:rFonts w:ascii="Times New Roman" w:hAnsi="Times New Roman" w:cs="Times New Roman"/>
          <w:sz w:val="24"/>
          <w:szCs w:val="24"/>
        </w:rPr>
      </w:pPr>
      <w:r w:rsidRPr="00141EE6">
        <w:rPr>
          <w:rFonts w:ascii="Times New Roman" w:hAnsi="Times New Roman" w:cs="Times New Roman"/>
          <w:sz w:val="24"/>
          <w:szCs w:val="24"/>
        </w:rPr>
        <w:t>Директор  МБОУ «</w:t>
      </w:r>
      <w:proofErr w:type="spellStart"/>
      <w:r w:rsidR="00F61A76">
        <w:rPr>
          <w:rFonts w:ascii="Times New Roman" w:hAnsi="Times New Roman" w:cs="Times New Roman"/>
          <w:sz w:val="24"/>
          <w:szCs w:val="24"/>
        </w:rPr>
        <w:t>Большеуськинская</w:t>
      </w:r>
      <w:proofErr w:type="spellEnd"/>
    </w:p>
    <w:p w:rsidR="001C3F7C" w:rsidRPr="00141EE6" w:rsidRDefault="00661D39" w:rsidP="001C3F7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41EE6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Pr="00141E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EE6"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r w:rsidRPr="00141EE6">
        <w:rPr>
          <w:rFonts w:ascii="Times New Roman" w:hAnsi="Times New Roman" w:cs="Times New Roman"/>
          <w:sz w:val="24"/>
          <w:szCs w:val="24"/>
        </w:rPr>
        <w:t xml:space="preserve"> сад</w:t>
      </w:r>
      <w:r w:rsidR="001C3F7C" w:rsidRPr="00141EE6">
        <w:rPr>
          <w:rFonts w:ascii="Times New Roman" w:hAnsi="Times New Roman" w:cs="Times New Roman"/>
          <w:sz w:val="24"/>
          <w:szCs w:val="24"/>
        </w:rPr>
        <w:t xml:space="preserve">»:                   </w:t>
      </w:r>
      <w:r w:rsidRPr="00141EE6">
        <w:rPr>
          <w:rFonts w:ascii="Times New Roman" w:hAnsi="Times New Roman" w:cs="Times New Roman"/>
          <w:sz w:val="24"/>
          <w:szCs w:val="24"/>
        </w:rPr>
        <w:t xml:space="preserve">  /</w:t>
      </w:r>
      <w:proofErr w:type="spellStart"/>
      <w:r w:rsidR="00F61A76"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 w:rsidR="00F61A76">
        <w:rPr>
          <w:rFonts w:ascii="Times New Roman" w:hAnsi="Times New Roman" w:cs="Times New Roman"/>
          <w:sz w:val="24"/>
          <w:szCs w:val="24"/>
        </w:rPr>
        <w:t xml:space="preserve"> Ч.Р./</w:t>
      </w:r>
    </w:p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1C3F7C" w:rsidRPr="00141EE6" w:rsidRDefault="001C3F7C" w:rsidP="001C3F7C">
      <w:pPr>
        <w:rPr>
          <w:rFonts w:ascii="Times New Roman" w:hAnsi="Times New Roman" w:cs="Times New Roman"/>
          <w:sz w:val="24"/>
          <w:szCs w:val="24"/>
        </w:rPr>
      </w:pPr>
    </w:p>
    <w:p w:rsidR="008A39B8" w:rsidRPr="00141EE6" w:rsidRDefault="00AA2996">
      <w:pPr>
        <w:rPr>
          <w:rFonts w:ascii="Times New Roman" w:hAnsi="Times New Roman" w:cs="Times New Roman"/>
          <w:sz w:val="24"/>
          <w:szCs w:val="24"/>
        </w:rPr>
      </w:pPr>
    </w:p>
    <w:sectPr w:rsidR="008A39B8" w:rsidRPr="00141EE6" w:rsidSect="00984CC5">
      <w:pgSz w:w="12240" w:h="15840"/>
      <w:pgMar w:top="1134" w:right="851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4D54"/>
    <w:rsid w:val="00032602"/>
    <w:rsid w:val="000756BF"/>
    <w:rsid w:val="000D4AA9"/>
    <w:rsid w:val="000E7C20"/>
    <w:rsid w:val="00141EE6"/>
    <w:rsid w:val="0018148D"/>
    <w:rsid w:val="00185B93"/>
    <w:rsid w:val="001B4D54"/>
    <w:rsid w:val="001C2196"/>
    <w:rsid w:val="001C3F7C"/>
    <w:rsid w:val="001E4F30"/>
    <w:rsid w:val="00236A44"/>
    <w:rsid w:val="00246BFE"/>
    <w:rsid w:val="00286E32"/>
    <w:rsid w:val="003816BD"/>
    <w:rsid w:val="003E7614"/>
    <w:rsid w:val="00481710"/>
    <w:rsid w:val="004B2DDC"/>
    <w:rsid w:val="004D6728"/>
    <w:rsid w:val="005544BC"/>
    <w:rsid w:val="005F46A2"/>
    <w:rsid w:val="006226A6"/>
    <w:rsid w:val="00661D39"/>
    <w:rsid w:val="006C2623"/>
    <w:rsid w:val="006D41C0"/>
    <w:rsid w:val="00835A99"/>
    <w:rsid w:val="00865F84"/>
    <w:rsid w:val="008D5AC7"/>
    <w:rsid w:val="00966DBE"/>
    <w:rsid w:val="00984CC5"/>
    <w:rsid w:val="009D021F"/>
    <w:rsid w:val="009D4DA3"/>
    <w:rsid w:val="00A22CF1"/>
    <w:rsid w:val="00A8015A"/>
    <w:rsid w:val="00A83C17"/>
    <w:rsid w:val="00AA2996"/>
    <w:rsid w:val="00AB6741"/>
    <w:rsid w:val="00AB7A13"/>
    <w:rsid w:val="00AE518F"/>
    <w:rsid w:val="00C67C4F"/>
    <w:rsid w:val="00C82F40"/>
    <w:rsid w:val="00CF4A96"/>
    <w:rsid w:val="00D72B87"/>
    <w:rsid w:val="00DA7AC2"/>
    <w:rsid w:val="00DD69CB"/>
    <w:rsid w:val="00E16581"/>
    <w:rsid w:val="00F359D6"/>
    <w:rsid w:val="00F61A76"/>
    <w:rsid w:val="00FF77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84"/>
  </w:style>
  <w:style w:type="paragraph" w:styleId="1">
    <w:name w:val="heading 1"/>
    <w:basedOn w:val="a"/>
    <w:next w:val="a"/>
    <w:link w:val="10"/>
    <w:qFormat/>
    <w:rsid w:val="00236A44"/>
    <w:pPr>
      <w:keepNext/>
      <w:spacing w:after="0" w:line="240" w:lineRule="auto"/>
      <w:jc w:val="center"/>
      <w:outlineLvl w:val="0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3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C3F7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16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658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236A44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9D021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36A44"/>
    <w:pPr>
      <w:keepNext/>
      <w:spacing w:after="0" w:line="240" w:lineRule="auto"/>
      <w:jc w:val="center"/>
      <w:outlineLvl w:val="0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3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C3F7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16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658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236A44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9D021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amadysh/b-uski/sch_dou/page2924725.htm%20%20%20%20%20%20%20%20%20%20%20%20%20%20%20%20%20%20%20%20%20%20%20%20%20%20%20%20%20%20%20%20%20%20%20%20%20%20%20%2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images/files/PDF" TargetMode="External"/><Relationship Id="rId12" Type="http://schemas.openxmlformats.org/officeDocument/2006/relationships/hyperlink" Target="https://edu.tatar.ru/mamadysh/b-uski/sch_dou/page2921227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mamadysh/b-uski/sch_dou/page2926606.htm" TargetMode="External"/><Relationship Id="rId11" Type="http://schemas.openxmlformats.org/officeDocument/2006/relationships/hyperlink" Target="https://edu.tatar.ru/mamadysh/b-uski/sch_dou/page2921232.htm" TargetMode="External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hyperlink" Target="https://edu.tatar.ru/mamadysh/b-uski/sch_dou/page2921221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mamadysh/b-uski/sch_do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9ECE4-2F79-48C6-949C-01FDB519F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4</Pages>
  <Words>1135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Гульсина</cp:lastModifiedBy>
  <cp:revision>11</cp:revision>
  <cp:lastPrinted>2016-03-24T06:33:00Z</cp:lastPrinted>
  <dcterms:created xsi:type="dcterms:W3CDTF">2016-03-15T06:35:00Z</dcterms:created>
  <dcterms:modified xsi:type="dcterms:W3CDTF">2016-03-24T06:33:00Z</dcterms:modified>
</cp:coreProperties>
</file>